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D11332">
        <w:tc>
          <w:tcPr>
            <w:tcW w:w="15441" w:type="dxa"/>
            <w:shd w:val="clear" w:color="auto" w:fill="9CC2E5" w:themeFill="accent1" w:themeFillTint="99"/>
          </w:tcPr>
          <w:p w14:paraId="39AB83FC" w14:textId="098ACD40" w:rsidR="00D11332" w:rsidRPr="007A0699" w:rsidRDefault="00D11332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</w:t>
            </w:r>
            <w:r w:rsidR="00BF7F72">
              <w:rPr>
                <w:b/>
                <w:bCs/>
              </w:rPr>
              <w:t>DE EVALUACIÓN CONTINUA</w:t>
            </w:r>
          </w:p>
        </w:tc>
      </w:tr>
    </w:tbl>
    <w:p w14:paraId="2EF3937C" w14:textId="2515FDAD" w:rsidR="006F202A" w:rsidRDefault="00D11332" w:rsidP="00A568EA">
      <w:r>
        <w:t>Nombre de alumnado:_____________________________________________________________________________________________________________</w:t>
      </w:r>
    </w:p>
    <w:p w14:paraId="57B19EAD" w14:textId="77777777" w:rsidR="00C538E1" w:rsidRPr="00C538E1" w:rsidRDefault="00C538E1" w:rsidP="00A568EA">
      <w:p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8"/>
        <w:gridCol w:w="3089"/>
      </w:tblGrid>
      <w:tr w:rsidR="00D11332" w14:paraId="3C50377E" w14:textId="77777777" w:rsidTr="004C2C77">
        <w:tc>
          <w:tcPr>
            <w:tcW w:w="3088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088" w:type="dxa"/>
            <w:shd w:val="clear" w:color="auto" w:fill="70AD47" w:themeFill="accent6"/>
          </w:tcPr>
          <w:p w14:paraId="5AC24ED4" w14:textId="139F5270" w:rsidR="00D11332" w:rsidRPr="004C2C77" w:rsidRDefault="00BF7F72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Excelente</w:t>
            </w:r>
          </w:p>
        </w:tc>
        <w:tc>
          <w:tcPr>
            <w:tcW w:w="3088" w:type="dxa"/>
            <w:shd w:val="clear" w:color="auto" w:fill="2E74B5" w:themeFill="accent1" w:themeFillShade="BF"/>
          </w:tcPr>
          <w:p w14:paraId="6B570AE2" w14:textId="3205E682" w:rsidR="00D11332" w:rsidRPr="004C2C77" w:rsidRDefault="00BF7F72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Bien</w:t>
            </w:r>
          </w:p>
        </w:tc>
        <w:tc>
          <w:tcPr>
            <w:tcW w:w="3088" w:type="dxa"/>
            <w:shd w:val="clear" w:color="auto" w:fill="C45911" w:themeFill="accent2" w:themeFillShade="BF"/>
          </w:tcPr>
          <w:p w14:paraId="05496136" w14:textId="2FC37FDE" w:rsidR="00D11332" w:rsidRPr="004C2C77" w:rsidRDefault="00BF7F72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</w:t>
            </w:r>
          </w:p>
        </w:tc>
        <w:tc>
          <w:tcPr>
            <w:tcW w:w="3089" w:type="dxa"/>
            <w:shd w:val="clear" w:color="auto" w:fill="FFC000"/>
          </w:tcPr>
          <w:p w14:paraId="6B2317AD" w14:textId="4CBF3D07" w:rsidR="00D11332" w:rsidRPr="004C2C77" w:rsidRDefault="00BF7F72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</w:t>
            </w:r>
          </w:p>
        </w:tc>
      </w:tr>
      <w:tr w:rsidR="00D11332" w14:paraId="6B70E599" w14:textId="77777777" w:rsidTr="00475642">
        <w:tc>
          <w:tcPr>
            <w:tcW w:w="3088" w:type="dxa"/>
            <w:vAlign w:val="center"/>
          </w:tcPr>
          <w:p w14:paraId="33B278B5" w14:textId="1CC9637F" w:rsidR="00D11332" w:rsidRPr="00FD2368" w:rsidRDefault="00BF7F72" w:rsidP="004756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 </w:t>
            </w:r>
            <w:proofErr w:type="spellStart"/>
            <w:r>
              <w:rPr>
                <w:b/>
                <w:bCs/>
              </w:rPr>
              <w:t>lapbook</w:t>
            </w:r>
            <w:proofErr w:type="spellEnd"/>
            <w:r>
              <w:rPr>
                <w:b/>
                <w:bCs/>
              </w:rPr>
              <w:t xml:space="preserve"> de la Edad Moderna</w:t>
            </w:r>
            <w:r w:rsidR="00D11332" w:rsidRPr="00FD2368">
              <w:rPr>
                <w:b/>
                <w:bCs/>
              </w:rPr>
              <w:t>:</w:t>
            </w:r>
          </w:p>
          <w:p w14:paraId="6C6DA91F" w14:textId="184655D3" w:rsidR="00E16DC2" w:rsidRPr="00FD2368" w:rsidRDefault="00BF7F72" w:rsidP="00475642">
            <w:r>
              <w:t>trabajo en forma de libro desplegable, manipulativo con el que ir reflejando los contenidos que se adquieren</w:t>
            </w:r>
          </w:p>
        </w:tc>
        <w:tc>
          <w:tcPr>
            <w:tcW w:w="3088" w:type="dxa"/>
          </w:tcPr>
          <w:p w14:paraId="1C497343" w14:textId="77777777" w:rsidR="00D11332" w:rsidRDefault="00BF7F72" w:rsidP="00475642">
            <w:pPr>
              <w:jc w:val="both"/>
            </w:pPr>
            <w:r>
              <w:t>Tiene todos los elementos que se piden hasta el momento</w:t>
            </w:r>
          </w:p>
          <w:p w14:paraId="45FE0DFC" w14:textId="7E0EE811" w:rsidR="00BF7F72" w:rsidRPr="00FD2368" w:rsidRDefault="00BF7F72" w:rsidP="00475642">
            <w:pPr>
              <w:jc w:val="both"/>
            </w:pPr>
            <w:r>
              <w:t>(2 puntos)</w:t>
            </w:r>
          </w:p>
        </w:tc>
        <w:tc>
          <w:tcPr>
            <w:tcW w:w="3088" w:type="dxa"/>
          </w:tcPr>
          <w:p w14:paraId="2D74519B" w14:textId="77777777" w:rsidR="00D11332" w:rsidRDefault="00BF7F72" w:rsidP="00475642">
            <w:pPr>
              <w:jc w:val="both"/>
            </w:pPr>
            <w:r>
              <w:t>Le faltan elementos o aspectos a completar.</w:t>
            </w:r>
          </w:p>
          <w:p w14:paraId="3E6B62F9" w14:textId="39699470" w:rsidR="00BF7F72" w:rsidRPr="00FD2368" w:rsidRDefault="00BF7F72" w:rsidP="00475642">
            <w:pPr>
              <w:jc w:val="both"/>
            </w:pPr>
            <w:r>
              <w:t>(1.5 puntos)</w:t>
            </w:r>
          </w:p>
        </w:tc>
        <w:tc>
          <w:tcPr>
            <w:tcW w:w="3088" w:type="dxa"/>
          </w:tcPr>
          <w:p w14:paraId="0D89980D" w14:textId="77777777" w:rsidR="00D11332" w:rsidRDefault="00BF7F72" w:rsidP="00475642">
            <w:pPr>
              <w:jc w:val="both"/>
            </w:pPr>
            <w:r>
              <w:t>Faltan muchos de los aspectos aprendidos.</w:t>
            </w:r>
          </w:p>
          <w:p w14:paraId="38C0CFE9" w14:textId="19A2BB0A" w:rsidR="00BF7F72" w:rsidRPr="00FD2368" w:rsidRDefault="00BF7F72" w:rsidP="00475642">
            <w:pPr>
              <w:jc w:val="both"/>
            </w:pPr>
            <w:r>
              <w:t>(1 punto)</w:t>
            </w:r>
          </w:p>
        </w:tc>
        <w:tc>
          <w:tcPr>
            <w:tcW w:w="3089" w:type="dxa"/>
          </w:tcPr>
          <w:p w14:paraId="01C60332" w14:textId="4DB9A4D0" w:rsidR="00D11332" w:rsidRDefault="00BF7F72" w:rsidP="00475642">
            <w:pPr>
              <w:jc w:val="both"/>
            </w:pPr>
            <w:r>
              <w:t xml:space="preserve">No ha realizado el </w:t>
            </w:r>
            <w:proofErr w:type="spellStart"/>
            <w:r>
              <w:t>lapbook</w:t>
            </w:r>
            <w:proofErr w:type="spellEnd"/>
            <w:r>
              <w:t>.</w:t>
            </w:r>
          </w:p>
          <w:p w14:paraId="57F4F53C" w14:textId="67E816A5" w:rsidR="00BF7F72" w:rsidRPr="00FD2368" w:rsidRDefault="00BF7F72" w:rsidP="00475642">
            <w:pPr>
              <w:jc w:val="both"/>
            </w:pPr>
            <w:r>
              <w:t>(0.5 puntos)</w:t>
            </w:r>
          </w:p>
        </w:tc>
      </w:tr>
      <w:tr w:rsidR="00C538E1" w14:paraId="2C0AC057" w14:textId="77777777" w:rsidTr="00475642">
        <w:tc>
          <w:tcPr>
            <w:tcW w:w="3088" w:type="dxa"/>
            <w:vAlign w:val="center"/>
          </w:tcPr>
          <w:p w14:paraId="74C47BB2" w14:textId="77777777" w:rsidR="00C538E1" w:rsidRPr="00FD2368" w:rsidRDefault="00C538E1" w:rsidP="00C538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 </w:t>
            </w:r>
            <w:proofErr w:type="spellStart"/>
            <w:r>
              <w:rPr>
                <w:b/>
                <w:bCs/>
              </w:rPr>
              <w:t>lapbook</w:t>
            </w:r>
            <w:proofErr w:type="spellEnd"/>
            <w:r>
              <w:rPr>
                <w:b/>
                <w:bCs/>
              </w:rPr>
              <w:t xml:space="preserve"> de la Edad Moderna</w:t>
            </w:r>
            <w:r w:rsidRPr="00FD2368">
              <w:rPr>
                <w:b/>
                <w:bCs/>
              </w:rPr>
              <w:t>:</w:t>
            </w:r>
          </w:p>
          <w:p w14:paraId="4A6E1E0E" w14:textId="30CA43AA" w:rsidR="00C538E1" w:rsidRDefault="00C538E1" w:rsidP="00C538E1">
            <w:pPr>
              <w:rPr>
                <w:b/>
                <w:bCs/>
              </w:rPr>
            </w:pPr>
            <w:r w:rsidRPr="00744D4C">
              <w:t>Valoración de la calidad de dicho libro plegable</w:t>
            </w:r>
          </w:p>
        </w:tc>
        <w:tc>
          <w:tcPr>
            <w:tcW w:w="3088" w:type="dxa"/>
          </w:tcPr>
          <w:p w14:paraId="4D4D569C" w14:textId="77777777" w:rsidR="00C538E1" w:rsidRDefault="00C538E1" w:rsidP="00C538E1">
            <w:pPr>
              <w:jc w:val="both"/>
            </w:pPr>
            <w:r>
              <w:t xml:space="preserve">-Organiza las ideas de forma resumida y/o visual en su </w:t>
            </w:r>
            <w:proofErr w:type="spellStart"/>
            <w:r>
              <w:t>lapbook</w:t>
            </w:r>
            <w:proofErr w:type="spellEnd"/>
            <w:r>
              <w:t>.</w:t>
            </w:r>
          </w:p>
          <w:p w14:paraId="2B008F37" w14:textId="77777777" w:rsidR="00C538E1" w:rsidRDefault="00C538E1" w:rsidP="00C538E1">
            <w:pPr>
              <w:jc w:val="both"/>
            </w:pPr>
            <w:r>
              <w:t>- Utiliza terminología acorde a lo aprendido.</w:t>
            </w:r>
          </w:p>
          <w:p w14:paraId="4F830413" w14:textId="02335103" w:rsidR="00C538E1" w:rsidRDefault="00C538E1" w:rsidP="00C538E1">
            <w:pPr>
              <w:jc w:val="both"/>
            </w:pPr>
            <w:r>
              <w:t xml:space="preserve">- Sitúa </w:t>
            </w:r>
            <w:r w:rsidR="007B6023">
              <w:t>las fechas destacables del reinado de Isabel y Fernando.</w:t>
            </w:r>
          </w:p>
          <w:p w14:paraId="7D83E702" w14:textId="700CBFD6" w:rsidR="00C538E1" w:rsidRDefault="00C538E1" w:rsidP="00C538E1">
            <w:pPr>
              <w:jc w:val="both"/>
            </w:pPr>
            <w:r>
              <w:t xml:space="preserve">- Representa en su </w:t>
            </w:r>
            <w:proofErr w:type="spellStart"/>
            <w:r>
              <w:t>lapbook</w:t>
            </w:r>
            <w:proofErr w:type="spellEnd"/>
            <w:r>
              <w:t>, en orden los aspectos principales de</w:t>
            </w:r>
            <w:r w:rsidR="007B6023">
              <w:t>l reinado de los Reyes Católicos</w:t>
            </w:r>
            <w:r>
              <w:t>.</w:t>
            </w:r>
          </w:p>
        </w:tc>
        <w:tc>
          <w:tcPr>
            <w:tcW w:w="3088" w:type="dxa"/>
          </w:tcPr>
          <w:p w14:paraId="514606C9" w14:textId="77777777" w:rsidR="00C538E1" w:rsidRDefault="00C538E1" w:rsidP="00C538E1">
            <w:pPr>
              <w:jc w:val="both"/>
            </w:pPr>
            <w:r>
              <w:t>- Organiza las ideas, pero aún tiene que aprender a sintetizar más.</w:t>
            </w:r>
          </w:p>
          <w:p w14:paraId="067F21C4" w14:textId="50E7DD25" w:rsidR="00C538E1" w:rsidRDefault="00C538E1" w:rsidP="00C538E1">
            <w:pPr>
              <w:jc w:val="both"/>
            </w:pPr>
            <w:r>
              <w:t>- Utiliza una terminología correcta pero no técnica.</w:t>
            </w:r>
          </w:p>
          <w:p w14:paraId="6A1BB027" w14:textId="4D1CB89E" w:rsidR="00C538E1" w:rsidRDefault="00C538E1" w:rsidP="00C538E1">
            <w:pPr>
              <w:jc w:val="both"/>
            </w:pPr>
            <w:r>
              <w:t xml:space="preserve">- Sitúa </w:t>
            </w:r>
            <w:r w:rsidR="007B6023">
              <w:t>los</w:t>
            </w:r>
            <w:r>
              <w:t xml:space="preserve"> hecho</w:t>
            </w:r>
            <w:r w:rsidR="007B6023">
              <w:t>s</w:t>
            </w:r>
            <w:r>
              <w:t xml:space="preserve"> histórico</w:t>
            </w:r>
            <w:r w:rsidR="007B6023">
              <w:t>s, pero</w:t>
            </w:r>
            <w:r>
              <w:t xml:space="preserve"> sin fec</w:t>
            </w:r>
            <w:r w:rsidR="007B6023">
              <w:t>ha.</w:t>
            </w:r>
          </w:p>
          <w:p w14:paraId="3D8C5737" w14:textId="258D4597" w:rsidR="00C538E1" w:rsidRDefault="00C538E1" w:rsidP="00C538E1">
            <w:pPr>
              <w:jc w:val="both"/>
            </w:pPr>
            <w:r>
              <w:t>- Identifica aspectos básicos de</w:t>
            </w:r>
            <w:r w:rsidR="007B6023">
              <w:t>: el matrimonio de los reyes, la unión de las dos coronas, el descubrimiento de América.</w:t>
            </w:r>
          </w:p>
          <w:p w14:paraId="48423575" w14:textId="77777777" w:rsidR="00C538E1" w:rsidRDefault="00C538E1" w:rsidP="00C538E1">
            <w:pPr>
              <w:jc w:val="both"/>
            </w:pPr>
          </w:p>
        </w:tc>
        <w:tc>
          <w:tcPr>
            <w:tcW w:w="3088" w:type="dxa"/>
          </w:tcPr>
          <w:p w14:paraId="1B10B220" w14:textId="77777777" w:rsidR="00C538E1" w:rsidRDefault="00C538E1" w:rsidP="00C538E1">
            <w:pPr>
              <w:jc w:val="both"/>
            </w:pPr>
            <w:r>
              <w:t>- No es capaz de sintetizar en forma de esquema la información que se le pide.</w:t>
            </w:r>
          </w:p>
          <w:p w14:paraId="6A8E24AD" w14:textId="77777777" w:rsidR="00C538E1" w:rsidRDefault="00C538E1" w:rsidP="00C538E1">
            <w:pPr>
              <w:jc w:val="both"/>
            </w:pPr>
            <w:r>
              <w:t>- El lenguaje empleado es muy básico.</w:t>
            </w:r>
          </w:p>
          <w:p w14:paraId="29E1A686" w14:textId="2FAF514B" w:rsidR="00C538E1" w:rsidRDefault="00C538E1" w:rsidP="00C538E1">
            <w:pPr>
              <w:jc w:val="both"/>
            </w:pPr>
            <w:r>
              <w:t xml:space="preserve">- No reconoce </w:t>
            </w:r>
            <w:r w:rsidR="007B6023">
              <w:t>cuales son las fechas importantes del reinado de los Reyes Católicos.</w:t>
            </w:r>
          </w:p>
          <w:p w14:paraId="2F099B8D" w14:textId="17FC61E5" w:rsidR="00C538E1" w:rsidRDefault="00C538E1" w:rsidP="00C538E1">
            <w:pPr>
              <w:jc w:val="both"/>
            </w:pPr>
            <w:r>
              <w:t xml:space="preserve">- Faltan de representar diversos aspectos importantes de la historia </w:t>
            </w:r>
            <w:r w:rsidR="007B6023">
              <w:t>de Isabel y Fernando.</w:t>
            </w:r>
          </w:p>
        </w:tc>
        <w:tc>
          <w:tcPr>
            <w:tcW w:w="3089" w:type="dxa"/>
          </w:tcPr>
          <w:p w14:paraId="2DC7BA70" w14:textId="77777777" w:rsidR="00C538E1" w:rsidRDefault="00C538E1" w:rsidP="00C538E1">
            <w:pPr>
              <w:jc w:val="both"/>
            </w:pPr>
            <w:r>
              <w:t>- No realiza el esquema/resumen de los contenidos abordados.</w:t>
            </w:r>
          </w:p>
          <w:p w14:paraId="6248210B" w14:textId="70634584" w:rsidR="00C538E1" w:rsidRDefault="00C538E1" w:rsidP="00C538E1">
            <w:pPr>
              <w:jc w:val="both"/>
            </w:pPr>
            <w:r>
              <w:t>- La terminología empleada no se adecúa a lo aprendido. Es muy básico.</w:t>
            </w:r>
          </w:p>
          <w:p w14:paraId="2B6EC5FA" w14:textId="2DE9F299" w:rsidR="00C538E1" w:rsidRDefault="00C538E1" w:rsidP="00C538E1">
            <w:pPr>
              <w:jc w:val="both"/>
            </w:pPr>
            <w:r>
              <w:t>- No reconoce cu</w:t>
            </w:r>
            <w:r w:rsidR="007B6023">
              <w:t>ales</w:t>
            </w:r>
            <w:r>
              <w:t xml:space="preserve"> </w:t>
            </w:r>
            <w:r w:rsidR="007B6023">
              <w:t>son las fechas importantes del reinado de los Reyes Católicos.</w:t>
            </w:r>
          </w:p>
          <w:p w14:paraId="68E1B697" w14:textId="40DCCAE1" w:rsidR="00C538E1" w:rsidRDefault="00C538E1" w:rsidP="00C538E1">
            <w:pPr>
              <w:jc w:val="both"/>
            </w:pPr>
            <w:r>
              <w:t xml:space="preserve">- Mezcla la historia del </w:t>
            </w:r>
            <w:r w:rsidR="007B6023">
              <w:t>reinado de Isabel y Fernando con otras fechas importantes de la Edad Moderna.</w:t>
            </w:r>
          </w:p>
          <w:p w14:paraId="1EA14618" w14:textId="77777777" w:rsidR="00C538E1" w:rsidRDefault="00C538E1" w:rsidP="00C538E1">
            <w:pPr>
              <w:jc w:val="both"/>
            </w:pPr>
          </w:p>
        </w:tc>
      </w:tr>
      <w:tr w:rsidR="00C538E1" w14:paraId="7E325240" w14:textId="77777777" w:rsidTr="00475642">
        <w:tc>
          <w:tcPr>
            <w:tcW w:w="3088" w:type="dxa"/>
            <w:vAlign w:val="center"/>
          </w:tcPr>
          <w:p w14:paraId="4FC32ECA" w14:textId="3FCD22EC" w:rsidR="00C538E1" w:rsidRPr="00FD2368" w:rsidRDefault="00C538E1" w:rsidP="00C538E1">
            <w:pPr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  <w:r w:rsidR="007B6023">
              <w:rPr>
                <w:b/>
                <w:bCs/>
              </w:rPr>
              <w:t>es interactivas</w:t>
            </w:r>
          </w:p>
          <w:p w14:paraId="65250083" w14:textId="0810C168" w:rsidR="00C538E1" w:rsidRPr="00FD2368" w:rsidRDefault="007B6023" w:rsidP="00C538E1">
            <w:r>
              <w:t>¿Qué has aprendido?</w:t>
            </w:r>
          </w:p>
        </w:tc>
        <w:tc>
          <w:tcPr>
            <w:tcW w:w="3088" w:type="dxa"/>
          </w:tcPr>
          <w:p w14:paraId="57F7E432" w14:textId="6046262F" w:rsidR="00C538E1" w:rsidRDefault="00C538E1" w:rsidP="00C538E1">
            <w:pPr>
              <w:jc w:val="both"/>
            </w:pPr>
            <w:r>
              <w:t>Las 10 respuestas son correctas.</w:t>
            </w:r>
          </w:p>
          <w:p w14:paraId="57918B03" w14:textId="3889FB92" w:rsidR="00C538E1" w:rsidRPr="00FD2368" w:rsidRDefault="00C538E1" w:rsidP="00C538E1">
            <w:pPr>
              <w:jc w:val="both"/>
            </w:pPr>
            <w:r>
              <w:t>(2 puntos)</w:t>
            </w:r>
          </w:p>
        </w:tc>
        <w:tc>
          <w:tcPr>
            <w:tcW w:w="3088" w:type="dxa"/>
          </w:tcPr>
          <w:p w14:paraId="267393FD" w14:textId="77777777" w:rsidR="00C538E1" w:rsidRDefault="00C538E1" w:rsidP="00C538E1">
            <w:pPr>
              <w:jc w:val="both"/>
            </w:pPr>
            <w:r>
              <w:t>Respuestas correctas: entre 5 y 8.</w:t>
            </w:r>
          </w:p>
          <w:p w14:paraId="058EE1BD" w14:textId="3B012129" w:rsidR="00C538E1" w:rsidRPr="00FD2368" w:rsidRDefault="00C538E1" w:rsidP="00C538E1">
            <w:pPr>
              <w:jc w:val="both"/>
            </w:pPr>
            <w:r>
              <w:t>(1.5 puntos)</w:t>
            </w:r>
          </w:p>
        </w:tc>
        <w:tc>
          <w:tcPr>
            <w:tcW w:w="3088" w:type="dxa"/>
          </w:tcPr>
          <w:p w14:paraId="01C2CCB6" w14:textId="77777777" w:rsidR="00C538E1" w:rsidRDefault="00C538E1" w:rsidP="00C538E1">
            <w:pPr>
              <w:jc w:val="both"/>
            </w:pPr>
            <w:r>
              <w:t>Menos de cinco respuestas acertadas.</w:t>
            </w:r>
          </w:p>
          <w:p w14:paraId="5576B57F" w14:textId="5B9C8AE9" w:rsidR="00C538E1" w:rsidRPr="00FD2368" w:rsidRDefault="00C538E1" w:rsidP="00C538E1">
            <w:pPr>
              <w:jc w:val="both"/>
            </w:pPr>
            <w:r>
              <w:t>(1 punto)</w:t>
            </w:r>
          </w:p>
        </w:tc>
        <w:tc>
          <w:tcPr>
            <w:tcW w:w="3089" w:type="dxa"/>
          </w:tcPr>
          <w:p w14:paraId="29E8DFC1" w14:textId="08B22DC8" w:rsidR="00C538E1" w:rsidRDefault="00C538E1" w:rsidP="00C538E1">
            <w:pPr>
              <w:jc w:val="both"/>
            </w:pPr>
            <w:r>
              <w:t>Ha acertado 1 o 2 respuestas.</w:t>
            </w:r>
          </w:p>
          <w:p w14:paraId="461DBEED" w14:textId="70BCBD13" w:rsidR="00C538E1" w:rsidRPr="00FD2368" w:rsidRDefault="00C538E1" w:rsidP="00C538E1">
            <w:pPr>
              <w:jc w:val="both"/>
            </w:pPr>
            <w:r>
              <w:t>(0.5 puntos)</w:t>
            </w:r>
          </w:p>
        </w:tc>
      </w:tr>
    </w:tbl>
    <w:p w14:paraId="24DE054C" w14:textId="77777777" w:rsidR="00D11332" w:rsidRDefault="00D11332" w:rsidP="00C538E1"/>
    <w:sectPr w:rsidR="00D1133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5AF01" w14:textId="77777777" w:rsidR="000639E9" w:rsidRDefault="000639E9" w:rsidP="00A568EA">
      <w:pPr>
        <w:spacing w:after="0" w:line="240" w:lineRule="auto"/>
      </w:pPr>
      <w:r>
        <w:separator/>
      </w:r>
    </w:p>
  </w:endnote>
  <w:endnote w:type="continuationSeparator" w:id="0">
    <w:p w14:paraId="46D40EE3" w14:textId="77777777" w:rsidR="000639E9" w:rsidRDefault="000639E9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5AE3DF30" w:rsidR="0021375D" w:rsidRPr="0021375D" w:rsidRDefault="0044048F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de evaluación continua </w:t>
    </w:r>
    <w:r w:rsidRPr="0021375D">
      <w:rPr>
        <w:rFonts w:ascii="Helvetica LT Std Light" w:hAnsi="Helvetica LT Std Light"/>
        <w:sz w:val="16"/>
      </w:rPr>
      <w:t>de</w:t>
    </w:r>
    <w:r w:rsidR="0021375D" w:rsidRPr="0021375D">
      <w:rPr>
        <w:rFonts w:ascii="Helvetica LT Std Light" w:hAnsi="Helvetica LT Std Light"/>
        <w:sz w:val="16"/>
      </w:rPr>
      <w:t xml:space="preserve"> Área de</w:t>
    </w:r>
    <w:r>
      <w:rPr>
        <w:rFonts w:ascii="Helvetica LT Std Light" w:hAnsi="Helvetica LT Std Light"/>
        <w:sz w:val="16"/>
      </w:rPr>
      <w:t xml:space="preserve"> Ciencias Sociales.</w:t>
    </w:r>
    <w:r w:rsidR="0021375D" w:rsidRPr="0021375D">
      <w:rPr>
        <w:rFonts w:ascii="Helvetica LT Std Light" w:hAnsi="Helvetica LT Std Light"/>
        <w:sz w:val="16"/>
      </w:rPr>
      <w:t xml:space="preserve">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A2424" w14:textId="77777777" w:rsidR="000639E9" w:rsidRDefault="000639E9" w:rsidP="00A568EA">
      <w:pPr>
        <w:spacing w:after="0" w:line="240" w:lineRule="auto"/>
      </w:pPr>
      <w:r>
        <w:separator/>
      </w:r>
    </w:p>
  </w:footnote>
  <w:footnote w:type="continuationSeparator" w:id="0">
    <w:p w14:paraId="212A1677" w14:textId="77777777" w:rsidR="000639E9" w:rsidRDefault="000639E9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67D2" w14:textId="24196F8A" w:rsidR="004C2C77" w:rsidRDefault="006F202A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 xml:space="preserve">REA: </w:t>
    </w:r>
    <w:r w:rsidR="00BF7F72">
      <w:rPr>
        <w:rFonts w:ascii="Helvetica LT Std Light" w:hAnsi="Helvetica LT Std Light"/>
      </w:rPr>
      <w:t>Ciencias Sociales</w:t>
    </w:r>
  </w:p>
  <w:p w14:paraId="2D06CADB" w14:textId="47E96F51" w:rsidR="0021375D" w:rsidRDefault="0021375D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C77">
      <w:rPr>
        <w:rFonts w:ascii="Helvetica LT Std Light" w:hAnsi="Helvetica LT Std Light"/>
      </w:rPr>
      <w:t xml:space="preserve">ITINERARIO: </w:t>
    </w:r>
    <w:r w:rsidR="00BF7F72">
      <w:rPr>
        <w:rFonts w:ascii="Helvetica LT Std Light" w:hAnsi="Helvetica LT Std Light"/>
      </w:rPr>
      <w:t>La Edad Moderna I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639E9"/>
    <w:rsid w:val="000D0F69"/>
    <w:rsid w:val="000D57E2"/>
    <w:rsid w:val="001423B3"/>
    <w:rsid w:val="0021375D"/>
    <w:rsid w:val="00226E6B"/>
    <w:rsid w:val="0044048F"/>
    <w:rsid w:val="00475642"/>
    <w:rsid w:val="00486342"/>
    <w:rsid w:val="004878A3"/>
    <w:rsid w:val="004C2C77"/>
    <w:rsid w:val="006B2794"/>
    <w:rsid w:val="006F202A"/>
    <w:rsid w:val="00760788"/>
    <w:rsid w:val="007A0699"/>
    <w:rsid w:val="007B6023"/>
    <w:rsid w:val="008B5942"/>
    <w:rsid w:val="00A44FC5"/>
    <w:rsid w:val="00A568EA"/>
    <w:rsid w:val="00A97F0A"/>
    <w:rsid w:val="00AC2C97"/>
    <w:rsid w:val="00BF7F72"/>
    <w:rsid w:val="00C45501"/>
    <w:rsid w:val="00C538E1"/>
    <w:rsid w:val="00C953EF"/>
    <w:rsid w:val="00CA13A4"/>
    <w:rsid w:val="00CC3F76"/>
    <w:rsid w:val="00CD50E7"/>
    <w:rsid w:val="00D11332"/>
    <w:rsid w:val="00D91606"/>
    <w:rsid w:val="00DD29FF"/>
    <w:rsid w:val="00E16DC2"/>
    <w:rsid w:val="00E940F6"/>
    <w:rsid w:val="00EA4CF8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CAROLINA ANDRES GUTIERREZ</cp:lastModifiedBy>
  <cp:revision>12</cp:revision>
  <cp:lastPrinted>2020-10-18T10:24:00Z</cp:lastPrinted>
  <dcterms:created xsi:type="dcterms:W3CDTF">2020-09-27T14:10:00Z</dcterms:created>
  <dcterms:modified xsi:type="dcterms:W3CDTF">2020-11-09T19:40:00Z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