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D11332">
        <w:tc>
          <w:tcPr>
            <w:tcW w:w="15441" w:type="dxa"/>
            <w:shd w:val="clear" w:color="auto" w:fill="9CC2E5" w:themeFill="accent1" w:themeFillTint="99"/>
          </w:tcPr>
          <w:p w14:paraId="39AB83FC" w14:textId="52CC4CA5" w:rsidR="00D11332" w:rsidRPr="007A0699" w:rsidRDefault="00D11332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</w:t>
            </w:r>
            <w:r w:rsidR="00432AA9">
              <w:rPr>
                <w:b/>
                <w:bCs/>
              </w:rPr>
              <w:t>MEDIDAS DE LOS VERSOS. REGLAS</w:t>
            </w:r>
          </w:p>
        </w:tc>
      </w:tr>
    </w:tbl>
    <w:p w14:paraId="672A6659" w14:textId="5DFFC53E" w:rsidR="005F1F7E" w:rsidRDefault="00832817" w:rsidP="00A568EA"/>
    <w:p w14:paraId="383ED1E9" w14:textId="1473864A" w:rsidR="00D11332" w:rsidRDefault="00D11332" w:rsidP="00A568EA">
      <w:r>
        <w:t>Nombre de alumnado:_____________________________________________________________________________________________________________</w:t>
      </w:r>
    </w:p>
    <w:p w14:paraId="2EF3937C" w14:textId="77777777" w:rsidR="006F202A" w:rsidRDefault="006F202A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8"/>
        <w:gridCol w:w="3089"/>
      </w:tblGrid>
      <w:tr w:rsidR="00A6060C" w:rsidRPr="00A6060C" w14:paraId="3C50377E" w14:textId="77777777" w:rsidTr="004C2C77">
        <w:tc>
          <w:tcPr>
            <w:tcW w:w="3088" w:type="dxa"/>
            <w:shd w:val="clear" w:color="auto" w:fill="BFBFBF" w:themeFill="background1" w:themeFillShade="BF"/>
          </w:tcPr>
          <w:p w14:paraId="530AA755" w14:textId="75A0D163" w:rsidR="00D11332" w:rsidRPr="00A6060C" w:rsidRDefault="00432AA9" w:rsidP="00D113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ÍTEMS </w:t>
            </w:r>
            <w:r w:rsidR="007425D8" w:rsidRPr="00A6060C">
              <w:rPr>
                <w:rFonts w:cstheme="minorHAnsi"/>
                <w:b/>
                <w:bCs/>
              </w:rPr>
              <w:t>DE EVALUACIÓN</w:t>
            </w:r>
          </w:p>
        </w:tc>
        <w:tc>
          <w:tcPr>
            <w:tcW w:w="3088" w:type="dxa"/>
            <w:shd w:val="clear" w:color="auto" w:fill="70AD47" w:themeFill="accent6"/>
          </w:tcPr>
          <w:p w14:paraId="5AC24ED4" w14:textId="5F58F8B2" w:rsidR="00D11332" w:rsidRPr="00A6060C" w:rsidRDefault="00D11332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88" w:type="dxa"/>
            <w:shd w:val="clear" w:color="auto" w:fill="2E74B5" w:themeFill="accent1" w:themeFillShade="BF"/>
          </w:tcPr>
          <w:p w14:paraId="6B570AE2" w14:textId="7349B102" w:rsidR="00D11332" w:rsidRPr="00A6060C" w:rsidRDefault="00D11332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88" w:type="dxa"/>
            <w:shd w:val="clear" w:color="auto" w:fill="C45911" w:themeFill="accent2" w:themeFillShade="BF"/>
          </w:tcPr>
          <w:p w14:paraId="05496136" w14:textId="6D188C97" w:rsidR="00D11332" w:rsidRPr="00A6060C" w:rsidRDefault="00D11332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89" w:type="dxa"/>
            <w:shd w:val="clear" w:color="auto" w:fill="FFC000"/>
          </w:tcPr>
          <w:p w14:paraId="6B2317AD" w14:textId="61D6683A" w:rsidR="00D11332" w:rsidRPr="00A6060C" w:rsidRDefault="00D11332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1</w:t>
            </w:r>
          </w:p>
        </w:tc>
      </w:tr>
      <w:tr w:rsidR="00A6060C" w:rsidRPr="00A6060C" w14:paraId="6B70E599" w14:textId="77777777" w:rsidTr="00475642">
        <w:tc>
          <w:tcPr>
            <w:tcW w:w="3088" w:type="dxa"/>
            <w:vAlign w:val="center"/>
          </w:tcPr>
          <w:p w14:paraId="7D1BD724" w14:textId="25EA00C6" w:rsidR="008E1FF3" w:rsidRPr="00A6060C" w:rsidRDefault="00112B44" w:rsidP="008E1FF3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Conoce </w:t>
            </w:r>
            <w:r w:rsidR="0055676C">
              <w:rPr>
                <w:rFonts w:cstheme="minorHAnsi"/>
              </w:rPr>
              <w:t>los diferentes tipos de versos según su medida</w:t>
            </w:r>
            <w:r w:rsidR="006F290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EB7D91" w:rsidRPr="00EB7D91">
              <w:rPr>
                <w:rFonts w:cstheme="minorHAnsi"/>
                <w:b/>
                <w:bCs/>
              </w:rPr>
              <w:t>(</w:t>
            </w:r>
            <w:proofErr w:type="gramStart"/>
            <w:r w:rsidR="00EB7D91" w:rsidRPr="00EB7D91">
              <w:rPr>
                <w:rFonts w:cstheme="minorHAnsi"/>
                <w:b/>
                <w:bCs/>
              </w:rPr>
              <w:t>CCL,CEC</w:t>
            </w:r>
            <w:proofErr w:type="gramEnd"/>
            <w:r w:rsidR="00EB7D91" w:rsidRPr="00EB7D91">
              <w:rPr>
                <w:rFonts w:cstheme="minorHAnsi"/>
                <w:b/>
                <w:bCs/>
              </w:rPr>
              <w:t>)</w:t>
            </w:r>
          </w:p>
          <w:p w14:paraId="6C6DA91F" w14:textId="38D27694" w:rsidR="00E16DC2" w:rsidRPr="00A6060C" w:rsidRDefault="00E16DC2" w:rsidP="00475642">
            <w:pPr>
              <w:rPr>
                <w:rFonts w:cstheme="minorHAnsi"/>
              </w:rPr>
            </w:pPr>
          </w:p>
        </w:tc>
        <w:tc>
          <w:tcPr>
            <w:tcW w:w="3088" w:type="dxa"/>
          </w:tcPr>
          <w:p w14:paraId="45FE0DFC" w14:textId="67BA047A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F31CC3">
              <w:rPr>
                <w:rFonts w:cstheme="minorHAnsi"/>
              </w:rPr>
              <w:t>conoce los diferentes tipos de versos según la medida.</w:t>
            </w:r>
          </w:p>
        </w:tc>
        <w:tc>
          <w:tcPr>
            <w:tcW w:w="3088" w:type="dxa"/>
          </w:tcPr>
          <w:p w14:paraId="3E6B62F9" w14:textId="105969B9" w:rsidR="00D11332" w:rsidRPr="00A6060C" w:rsidRDefault="00F31CC3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>
              <w:rPr>
                <w:rFonts w:cstheme="minorHAnsi"/>
              </w:rPr>
              <w:t>conoce los diferentes tipos de versos según la medida de estos</w:t>
            </w:r>
            <w:r w:rsidR="006414AC">
              <w:rPr>
                <w:rFonts w:cstheme="minorHAnsi"/>
              </w:rPr>
              <w:t xml:space="preserve"> y sabe medir los versos de un </w:t>
            </w:r>
            <w:proofErr w:type="gramStart"/>
            <w:r w:rsidR="006414AC">
              <w:rPr>
                <w:rFonts w:cstheme="minorHAnsi"/>
              </w:rPr>
              <w:t>poema</w:t>
            </w:r>
            <w:proofErr w:type="gramEnd"/>
            <w:r w:rsidR="006414AC">
              <w:rPr>
                <w:rFonts w:cstheme="minorHAnsi"/>
              </w:rPr>
              <w:t xml:space="preserve"> pero necesita ayuda de un compañero/a.</w:t>
            </w:r>
          </w:p>
        </w:tc>
        <w:tc>
          <w:tcPr>
            <w:tcW w:w="3088" w:type="dxa"/>
          </w:tcPr>
          <w:p w14:paraId="38C0CFE9" w14:textId="5F1480F9" w:rsidR="00D11332" w:rsidRPr="00A6060C" w:rsidRDefault="004C2C77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6414AC">
              <w:rPr>
                <w:rFonts w:cstheme="minorHAnsi"/>
              </w:rPr>
              <w:t xml:space="preserve">no conoce los diferentes tipos de versos según su </w:t>
            </w:r>
            <w:proofErr w:type="gramStart"/>
            <w:r w:rsidR="006414AC">
              <w:rPr>
                <w:rFonts w:cstheme="minorHAnsi"/>
              </w:rPr>
              <w:t>medida</w:t>
            </w:r>
            <w:proofErr w:type="gramEnd"/>
            <w:r w:rsidR="006414AC">
              <w:rPr>
                <w:rFonts w:cstheme="minorHAnsi"/>
              </w:rPr>
              <w:t xml:space="preserve"> pero sabe medir un verso sin sinalefas. </w:t>
            </w:r>
          </w:p>
        </w:tc>
        <w:tc>
          <w:tcPr>
            <w:tcW w:w="3089" w:type="dxa"/>
          </w:tcPr>
          <w:p w14:paraId="57F4F53C" w14:textId="32B6F6E4" w:rsidR="00D11332" w:rsidRPr="00A6060C" w:rsidRDefault="00D11332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</w:t>
            </w:r>
            <w:r w:rsidR="00112B44">
              <w:rPr>
                <w:rFonts w:cstheme="minorHAnsi"/>
              </w:rPr>
              <w:t xml:space="preserve">alumnado no es capaz de </w:t>
            </w:r>
            <w:r w:rsidR="006414AC">
              <w:rPr>
                <w:rFonts w:cstheme="minorHAnsi"/>
              </w:rPr>
              <w:t xml:space="preserve">identificar el tipo de versos según la medida y tampoco saber medir los versos. </w:t>
            </w:r>
            <w:r w:rsidR="00112B44">
              <w:rPr>
                <w:rFonts w:cstheme="minorHAnsi"/>
              </w:rPr>
              <w:t xml:space="preserve"> </w:t>
            </w:r>
          </w:p>
        </w:tc>
      </w:tr>
      <w:tr w:rsidR="00A6060C" w:rsidRPr="00A6060C" w14:paraId="7E325240" w14:textId="77777777" w:rsidTr="00475642">
        <w:tc>
          <w:tcPr>
            <w:tcW w:w="3088" w:type="dxa"/>
            <w:vAlign w:val="center"/>
          </w:tcPr>
          <w:p w14:paraId="65250083" w14:textId="31F8AF30" w:rsidR="00E16DC2" w:rsidRPr="00A6060C" w:rsidRDefault="00112B44" w:rsidP="00475642">
            <w:pPr>
              <w:rPr>
                <w:rFonts w:cstheme="minorHAnsi"/>
              </w:rPr>
            </w:pPr>
            <w:r>
              <w:rPr>
                <w:rFonts w:cstheme="minorHAnsi"/>
              </w:rPr>
              <w:t>Cono</w:t>
            </w:r>
            <w:r w:rsidR="0055676C">
              <w:rPr>
                <w:rFonts w:cstheme="minorHAnsi"/>
              </w:rPr>
              <w:t xml:space="preserve">ce las reglas de medida de un verso. </w:t>
            </w:r>
            <w:r w:rsidR="00EB7D91" w:rsidRPr="00EB7D91">
              <w:rPr>
                <w:rFonts w:cstheme="minorHAnsi"/>
                <w:b/>
                <w:bCs/>
              </w:rPr>
              <w:t>(</w:t>
            </w:r>
            <w:proofErr w:type="gramStart"/>
            <w:r w:rsidR="00EB7D91" w:rsidRPr="00EB7D91">
              <w:rPr>
                <w:rFonts w:cstheme="minorHAnsi"/>
                <w:b/>
                <w:bCs/>
              </w:rPr>
              <w:t>CCL,CEC</w:t>
            </w:r>
            <w:proofErr w:type="gramEnd"/>
            <w:r w:rsidR="00EB7D91">
              <w:rPr>
                <w:rFonts w:cstheme="minorHAnsi"/>
                <w:b/>
                <w:bCs/>
              </w:rPr>
              <w:t>)</w:t>
            </w:r>
            <w:r w:rsidR="00A6060C">
              <w:rPr>
                <w:rFonts w:cstheme="minorHAnsi"/>
              </w:rPr>
              <w:t xml:space="preserve"> </w:t>
            </w:r>
          </w:p>
        </w:tc>
        <w:tc>
          <w:tcPr>
            <w:tcW w:w="3088" w:type="dxa"/>
          </w:tcPr>
          <w:p w14:paraId="57918B03" w14:textId="42FD6528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6414AC">
              <w:rPr>
                <w:rFonts w:cstheme="minorHAnsi"/>
              </w:rPr>
              <w:t xml:space="preserve">conoce las reglas de medida de un verso y las aplica. </w:t>
            </w:r>
          </w:p>
        </w:tc>
        <w:tc>
          <w:tcPr>
            <w:tcW w:w="3088" w:type="dxa"/>
          </w:tcPr>
          <w:p w14:paraId="058EE1BD" w14:textId="6BBE4E33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>El alumnado</w:t>
            </w:r>
            <w:r w:rsidR="00E16DC2" w:rsidRPr="00A6060C">
              <w:rPr>
                <w:rFonts w:cstheme="minorHAnsi"/>
              </w:rPr>
              <w:t xml:space="preserve"> </w:t>
            </w:r>
            <w:r w:rsidR="006414AC">
              <w:rPr>
                <w:rFonts w:cstheme="minorHAnsi"/>
              </w:rPr>
              <w:t xml:space="preserve">conoce las reglas de medida de un verso y las   aplica con ayuda.  </w:t>
            </w:r>
          </w:p>
        </w:tc>
        <w:tc>
          <w:tcPr>
            <w:tcW w:w="3088" w:type="dxa"/>
          </w:tcPr>
          <w:p w14:paraId="5576B57F" w14:textId="3B3665A1" w:rsidR="00D11332" w:rsidRPr="00A6060C" w:rsidRDefault="004C2C77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6414AC">
              <w:rPr>
                <w:rFonts w:cstheme="minorHAnsi"/>
              </w:rPr>
              <w:t xml:space="preserve">mide un </w:t>
            </w:r>
            <w:proofErr w:type="gramStart"/>
            <w:r w:rsidR="006414AC">
              <w:rPr>
                <w:rFonts w:cstheme="minorHAnsi"/>
              </w:rPr>
              <w:t>verso</w:t>
            </w:r>
            <w:proofErr w:type="gramEnd"/>
            <w:r w:rsidR="006414AC">
              <w:rPr>
                <w:rFonts w:cstheme="minorHAnsi"/>
              </w:rPr>
              <w:t xml:space="preserve"> pero no conoce las reglas. </w:t>
            </w:r>
          </w:p>
        </w:tc>
        <w:tc>
          <w:tcPr>
            <w:tcW w:w="3089" w:type="dxa"/>
          </w:tcPr>
          <w:p w14:paraId="461DBEED" w14:textId="3F110D9A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D64069">
              <w:rPr>
                <w:rFonts w:cstheme="minorHAnsi"/>
              </w:rPr>
              <w:t>no</w:t>
            </w:r>
            <w:r w:rsidR="006414AC">
              <w:rPr>
                <w:rFonts w:cstheme="minorHAnsi"/>
              </w:rPr>
              <w:t xml:space="preserve"> conoce las reglas de medida y no mide un verso. </w:t>
            </w:r>
          </w:p>
        </w:tc>
      </w:tr>
      <w:tr w:rsidR="006414AC" w:rsidRPr="00A6060C" w14:paraId="350EA52C" w14:textId="77777777" w:rsidTr="00475642">
        <w:tc>
          <w:tcPr>
            <w:tcW w:w="3088" w:type="dxa"/>
            <w:vAlign w:val="center"/>
          </w:tcPr>
          <w:p w14:paraId="6B8A5E61" w14:textId="2B7FDCC7" w:rsidR="006414AC" w:rsidRPr="00A6060C" w:rsidRDefault="006414AC" w:rsidP="006414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Identifica las sinalefas de un poema y aplica las reglas cuando mide un verso. </w:t>
            </w:r>
            <w:r w:rsidRPr="00EB7D91">
              <w:rPr>
                <w:rFonts w:cstheme="minorHAnsi"/>
                <w:b/>
                <w:bCs/>
              </w:rPr>
              <w:t>(CCL</w:t>
            </w:r>
            <w:r>
              <w:rPr>
                <w:rFonts w:cstheme="minorHAnsi"/>
                <w:b/>
                <w:bCs/>
              </w:rPr>
              <w:t>, CD</w:t>
            </w:r>
            <w:r w:rsidRPr="00EB7D9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088" w:type="dxa"/>
          </w:tcPr>
          <w:p w14:paraId="36539644" w14:textId="0D7A765C" w:rsidR="006414AC" w:rsidRPr="00A6060C" w:rsidRDefault="006414AC" w:rsidP="006414AC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>
              <w:rPr>
                <w:rFonts w:cstheme="minorHAnsi"/>
              </w:rPr>
              <w:t xml:space="preserve">es capaz de identificar las sinalefas de un verso y las tiene en cuenta en su medida. </w:t>
            </w:r>
          </w:p>
        </w:tc>
        <w:tc>
          <w:tcPr>
            <w:tcW w:w="3088" w:type="dxa"/>
          </w:tcPr>
          <w:p w14:paraId="3FB87F40" w14:textId="27085E36" w:rsidR="006414AC" w:rsidRPr="00A6060C" w:rsidRDefault="006414AC" w:rsidP="006414AC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>
              <w:rPr>
                <w:rFonts w:cstheme="minorHAnsi"/>
              </w:rPr>
              <w:t xml:space="preserve">es capaz de identificar las sinalefas de un verso y las tiene en cuenta en su </w:t>
            </w:r>
            <w:proofErr w:type="gramStart"/>
            <w:r>
              <w:rPr>
                <w:rFonts w:cstheme="minorHAnsi"/>
              </w:rPr>
              <w:t>medida</w:t>
            </w:r>
            <w:proofErr w:type="gramEnd"/>
            <w:r>
              <w:rPr>
                <w:rFonts w:cstheme="minorHAnsi"/>
              </w:rPr>
              <w:t xml:space="preserve"> pero a veces duda si está en lo correcto o no. </w:t>
            </w:r>
          </w:p>
        </w:tc>
        <w:tc>
          <w:tcPr>
            <w:tcW w:w="3088" w:type="dxa"/>
          </w:tcPr>
          <w:p w14:paraId="23F69E35" w14:textId="40C01677" w:rsidR="006414AC" w:rsidRPr="00A6060C" w:rsidRDefault="006414AC" w:rsidP="006414AC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</w:t>
            </w:r>
            <w:proofErr w:type="gramStart"/>
            <w:r w:rsidRPr="00A6060C">
              <w:rPr>
                <w:rFonts w:cstheme="minorHAnsi"/>
              </w:rPr>
              <w:t xml:space="preserve">alumnado </w:t>
            </w:r>
            <w:r>
              <w:rPr>
                <w:rFonts w:cstheme="minorHAnsi"/>
              </w:rPr>
              <w:t xml:space="preserve"> es</w:t>
            </w:r>
            <w:proofErr w:type="gramEnd"/>
            <w:r>
              <w:rPr>
                <w:rFonts w:cstheme="minorHAnsi"/>
              </w:rPr>
              <w:t xml:space="preserve"> capaz de identificar las sinalefas de un verso pero no las tiene en cuenta (no aplica la regla). </w:t>
            </w:r>
          </w:p>
        </w:tc>
        <w:tc>
          <w:tcPr>
            <w:tcW w:w="3089" w:type="dxa"/>
          </w:tcPr>
          <w:p w14:paraId="47201691" w14:textId="6DE9DCFE" w:rsidR="006414AC" w:rsidRPr="00A6060C" w:rsidRDefault="006414AC" w:rsidP="006414AC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>
              <w:rPr>
                <w:rFonts w:cstheme="minorHAnsi"/>
              </w:rPr>
              <w:t xml:space="preserve">no identifica las sinalefas presentes en un verso.  </w:t>
            </w:r>
          </w:p>
        </w:tc>
      </w:tr>
    </w:tbl>
    <w:p w14:paraId="24DE054C" w14:textId="77777777" w:rsidR="00D11332" w:rsidRDefault="00D11332" w:rsidP="00A568EA"/>
    <w:sectPr w:rsidR="00D11332" w:rsidSect="00FD23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93DC" w14:textId="77777777" w:rsidR="00832817" w:rsidRDefault="00832817" w:rsidP="00A568EA">
      <w:pPr>
        <w:spacing w:after="0" w:line="240" w:lineRule="auto"/>
      </w:pPr>
      <w:r>
        <w:separator/>
      </w:r>
    </w:p>
  </w:endnote>
  <w:endnote w:type="continuationSeparator" w:id="0">
    <w:p w14:paraId="01F66AFB" w14:textId="77777777" w:rsidR="00832817" w:rsidRDefault="00832817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CBAE" w14:textId="77777777" w:rsidR="00C37B10" w:rsidRDefault="00C37B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335DD20D" w14:textId="77777777" w:rsidR="00C4590E" w:rsidRDefault="00C4590E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68676504" w14:textId="77777777" w:rsidR="00C4590E" w:rsidRDefault="00C4590E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7784CB14" w:rsidR="0021375D" w:rsidRPr="0021375D" w:rsidRDefault="00A42F5A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Medidas de los versos. </w:t>
    </w:r>
    <w:r>
      <w:rPr>
        <w:rFonts w:ascii="Helvetica LT Std Light" w:hAnsi="Helvetica LT Std Light"/>
        <w:sz w:val="16"/>
      </w:rPr>
      <w:t>Reglas.</w:t>
    </w:r>
    <w:bookmarkStart w:id="0" w:name="_GoBack"/>
    <w:bookmarkEnd w:id="0"/>
    <w:r w:rsidR="00112B44">
      <w:rPr>
        <w:rFonts w:ascii="Helvetica LT Std Light" w:hAnsi="Helvetica LT Std Light"/>
        <w:sz w:val="16"/>
      </w:rPr>
      <w:t xml:space="preserve"> </w:t>
    </w:r>
    <w:r w:rsidR="00C4590E">
      <w:rPr>
        <w:rFonts w:ascii="Helvetica LT Std Light" w:hAnsi="Helvetica LT Std Light"/>
        <w:sz w:val="16"/>
      </w:rPr>
      <w:t>Á</w:t>
    </w:r>
    <w:r w:rsidR="0021375D" w:rsidRPr="0021375D">
      <w:rPr>
        <w:rFonts w:ascii="Helvetica LT Std Light" w:hAnsi="Helvetica LT Std Light"/>
        <w:sz w:val="16"/>
      </w:rPr>
      <w:t xml:space="preserve">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1F85" w14:textId="77777777" w:rsidR="00C37B10" w:rsidRDefault="00C37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8B1DF" w14:textId="77777777" w:rsidR="00832817" w:rsidRDefault="00832817" w:rsidP="00A568EA">
      <w:pPr>
        <w:spacing w:after="0" w:line="240" w:lineRule="auto"/>
      </w:pPr>
      <w:r>
        <w:separator/>
      </w:r>
    </w:p>
  </w:footnote>
  <w:footnote w:type="continuationSeparator" w:id="0">
    <w:p w14:paraId="5838E04C" w14:textId="77777777" w:rsidR="00832817" w:rsidRDefault="00832817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54BB" w14:textId="77777777" w:rsidR="00C37B10" w:rsidRDefault="00C37B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67D2" w14:textId="7C170A68" w:rsidR="004C2C77" w:rsidRDefault="006F202A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</w:p>
  <w:p w14:paraId="2D06CADB" w14:textId="4898A860" w:rsidR="0021375D" w:rsidRDefault="0021375D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2FF">
      <w:rPr>
        <w:rFonts w:ascii="Helvetica LT Std Light" w:hAnsi="Helvetica LT Std Light"/>
      </w:rPr>
      <w:t>RECURSO</w:t>
    </w:r>
    <w:r w:rsidR="004C2C77">
      <w:rPr>
        <w:rFonts w:ascii="Helvetica LT Std Light" w:hAnsi="Helvetica LT Std Light"/>
      </w:rPr>
      <w:t xml:space="preserve">: </w:t>
    </w:r>
    <w:r w:rsidR="009352FF">
      <w:rPr>
        <w:rFonts w:ascii="Helvetica LT Std Light" w:hAnsi="Helvetica LT Std Light"/>
      </w:rPr>
      <w:t>Medida de los versos. Reglas.</w:t>
    </w:r>
  </w:p>
  <w:p w14:paraId="3A121D8A" w14:textId="21AE3C66" w:rsidR="00C37B10" w:rsidRDefault="00C37B10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CURSO: 6º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55C54" w14:textId="77777777" w:rsidR="00C37B10" w:rsidRDefault="00C37B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A5F49"/>
    <w:multiLevelType w:val="multilevel"/>
    <w:tmpl w:val="6F0E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62BC"/>
    <w:rsid w:val="000D57E2"/>
    <w:rsid w:val="00112B44"/>
    <w:rsid w:val="001423B3"/>
    <w:rsid w:val="0021375D"/>
    <w:rsid w:val="00226E6B"/>
    <w:rsid w:val="002B4F59"/>
    <w:rsid w:val="003B306C"/>
    <w:rsid w:val="00432AA9"/>
    <w:rsid w:val="00455F4D"/>
    <w:rsid w:val="00475642"/>
    <w:rsid w:val="00486342"/>
    <w:rsid w:val="004C2C77"/>
    <w:rsid w:val="00500EAE"/>
    <w:rsid w:val="0055676C"/>
    <w:rsid w:val="005D5D37"/>
    <w:rsid w:val="005E1A71"/>
    <w:rsid w:val="005F4DEB"/>
    <w:rsid w:val="006414AC"/>
    <w:rsid w:val="006B2794"/>
    <w:rsid w:val="006F202A"/>
    <w:rsid w:val="006F2905"/>
    <w:rsid w:val="007425D8"/>
    <w:rsid w:val="00760788"/>
    <w:rsid w:val="007A0699"/>
    <w:rsid w:val="007C5A56"/>
    <w:rsid w:val="00824BE9"/>
    <w:rsid w:val="00832817"/>
    <w:rsid w:val="008B5942"/>
    <w:rsid w:val="008E1FF3"/>
    <w:rsid w:val="00932B47"/>
    <w:rsid w:val="009352FF"/>
    <w:rsid w:val="009619D6"/>
    <w:rsid w:val="009C0E2A"/>
    <w:rsid w:val="00A42F5A"/>
    <w:rsid w:val="00A44FC5"/>
    <w:rsid w:val="00A568EA"/>
    <w:rsid w:val="00A6060C"/>
    <w:rsid w:val="00A737AB"/>
    <w:rsid w:val="00A97F0A"/>
    <w:rsid w:val="00C37B10"/>
    <w:rsid w:val="00C45501"/>
    <w:rsid w:val="00C4590E"/>
    <w:rsid w:val="00C953EF"/>
    <w:rsid w:val="00CA13A4"/>
    <w:rsid w:val="00CC0752"/>
    <w:rsid w:val="00D11332"/>
    <w:rsid w:val="00D638F3"/>
    <w:rsid w:val="00D64069"/>
    <w:rsid w:val="00D91606"/>
    <w:rsid w:val="00DC6109"/>
    <w:rsid w:val="00DD29FF"/>
    <w:rsid w:val="00E16DC2"/>
    <w:rsid w:val="00E31165"/>
    <w:rsid w:val="00E5485F"/>
    <w:rsid w:val="00E90F21"/>
    <w:rsid w:val="00E940F6"/>
    <w:rsid w:val="00EA4CF8"/>
    <w:rsid w:val="00EB7D91"/>
    <w:rsid w:val="00F31CC3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Microsoft Office User</cp:lastModifiedBy>
  <cp:revision>29</cp:revision>
  <cp:lastPrinted>2020-09-27T14:11:00Z</cp:lastPrinted>
  <dcterms:created xsi:type="dcterms:W3CDTF">2020-09-27T14:10:00Z</dcterms:created>
  <dcterms:modified xsi:type="dcterms:W3CDTF">2020-11-21T11:56:00Z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